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84" w:rsidRDefault="0071368B" w:rsidP="00EB6784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27883">
        <w:rPr>
          <w:rFonts w:ascii="TH SarabunIT๙" w:hAnsi="TH SarabunIT๙" w:cs="TH SarabunIT๙"/>
          <w:b/>
          <w:bCs/>
          <w:sz w:val="32"/>
          <w:szCs w:val="32"/>
          <w:cs/>
        </w:rPr>
        <w:t>แบบตอบรับยืนยันการนำผลงานประดิษฐ์</w:t>
      </w:r>
      <w:r w:rsidR="00127883" w:rsidRPr="00127883">
        <w:rPr>
          <w:rFonts w:ascii="TH SarabunIT๙" w:hAnsi="TH SarabunIT๙" w:cs="TH SarabunIT๙"/>
          <w:b/>
          <w:bCs/>
          <w:sz w:val="32"/>
          <w:szCs w:val="32"/>
          <w:cs/>
        </w:rPr>
        <w:t>คิดค้นเข้าร่วมจัดแสดงนิทรรศการ</w:t>
      </w:r>
      <w:r w:rsidR="00127883">
        <w:rPr>
          <w:rFonts w:ascii="TH SarabunIT๙" w:hAnsi="TH SarabunIT๙" w:cs="TH SarabunIT๙"/>
          <w:b/>
          <w:bCs/>
          <w:sz w:val="32"/>
          <w:szCs w:val="32"/>
        </w:rPr>
        <w:br/>
      </w:r>
      <w:bookmarkStart w:id="0" w:name="_GoBack"/>
      <w:bookmarkEnd w:id="0"/>
      <w:r w:rsidR="00127883" w:rsidRPr="00127883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E14AC6">
        <w:rPr>
          <w:rFonts w:ascii="TH SarabunIT๙" w:hAnsi="TH SarabunIT๙" w:cs="TH SarabunIT๙"/>
          <w:b/>
          <w:bCs/>
          <w:sz w:val="32"/>
          <w:szCs w:val="32"/>
          <w:cs/>
        </w:rPr>
        <w:t>มหกรรมงานวิจัยแห่งชาติ 255</w:t>
      </w:r>
      <w:r w:rsidR="00E14AC6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27883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127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127883">
        <w:rPr>
          <w:rFonts w:ascii="TH SarabunIT๙" w:hAnsi="TH SarabunIT๙" w:cs="TH SarabunIT๙"/>
          <w:b/>
          <w:bCs/>
          <w:sz w:val="32"/>
          <w:szCs w:val="32"/>
        </w:rPr>
        <w:t xml:space="preserve">Thailand Research Expo </w:t>
      </w:r>
      <w:r w:rsidR="00E14AC6">
        <w:rPr>
          <w:rFonts w:ascii="TH SarabunPSK" w:hAnsi="TH SarabunPSK" w:cs="TH SarabunPSK"/>
          <w:b/>
          <w:bCs/>
          <w:sz w:val="32"/>
          <w:szCs w:val="32"/>
        </w:rPr>
        <w:t>2016</w:t>
      </w:r>
      <w:r w:rsidR="0012788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12788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278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E14AC6">
        <w:rPr>
          <w:rFonts w:ascii="TH SarabunIT๙" w:hAnsi="TH SarabunIT๙" w:cs="TH SarabunIT๙"/>
          <w:b/>
          <w:bCs/>
          <w:sz w:val="32"/>
          <w:szCs w:val="32"/>
        </w:rPr>
        <w:t>17 - 21</w:t>
      </w:r>
      <w:r w:rsidR="00E14A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2559</w:t>
      </w:r>
      <w:r w:rsidR="0012788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27883">
        <w:rPr>
          <w:rFonts w:ascii="TH SarabunIT๙" w:hAnsi="TH SarabunIT๙" w:cs="TH SarabunIT๙" w:hint="cs"/>
          <w:b/>
          <w:bCs/>
          <w:sz w:val="32"/>
          <w:szCs w:val="32"/>
          <w:cs/>
        </w:rPr>
        <w:t>ณ โรงแรมเซ็นทาราแกรนด์ และบางกอกคอนเวนชันเซ็นเตอร์ เซ็นทรัลเวิลด์</w:t>
      </w:r>
      <w:r w:rsidR="0012788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27883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</w:t>
      </w:r>
    </w:p>
    <w:p w:rsidR="00127883" w:rsidRPr="00E14AC6" w:rsidRDefault="00127883" w:rsidP="00E14AC6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ชื่อผลงานประดิษฐ์คิดค้น เรื่อง</w:t>
      </w:r>
      <w:r w:rsidR="003E27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4AC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2371" w:rsidRPr="00E14AC6" w:rsidRDefault="00127883" w:rsidP="00E14AC6">
      <w:pPr>
        <w:tabs>
          <w:tab w:val="left" w:pos="4536"/>
          <w:tab w:val="left" w:pos="496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ชื่อผู้ประดิษฐ์คิดค้น </w:t>
      </w:r>
      <w:r w:rsidR="00E14AC6" w:rsidRPr="00D2494E">
        <w:rPr>
          <w:rFonts w:ascii="TH SarabunIT๙" w:hAnsi="TH SarabunIT๙" w:cs="TH SarabunIT๙" w:hint="cs"/>
          <w:sz w:val="32"/>
          <w:szCs w:val="32"/>
          <w:u w:val="dotted"/>
          <w:cs/>
        </w:rPr>
        <w:t>(กรุณาใส่ให้ครบทุกท่านรวมถึงผู้ร่วม</w:t>
      </w:r>
      <w:r w:rsidR="00D2494E">
        <w:rPr>
          <w:rFonts w:ascii="TH SarabunIT๙" w:hAnsi="TH SarabunIT๙" w:cs="TH SarabunIT๙" w:hint="cs"/>
          <w:sz w:val="32"/>
          <w:szCs w:val="32"/>
          <w:u w:val="dotted"/>
          <w:cs/>
        </w:rPr>
        <w:t>วิจัย</w:t>
      </w:r>
      <w:r w:rsidR="00E14AC6" w:rsidRPr="00D2494E">
        <w:rPr>
          <w:rFonts w:ascii="TH SarabunIT๙" w:hAnsi="TH SarabunIT๙" w:cs="TH SarabunIT๙" w:hint="cs"/>
          <w:sz w:val="32"/>
          <w:szCs w:val="32"/>
          <w:u w:val="dotted"/>
          <w:cs/>
        </w:rPr>
        <w:t>)</w:t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E14AC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</w:p>
    <w:p w:rsidR="00CD2371" w:rsidRPr="00E14AC6" w:rsidRDefault="003E271C" w:rsidP="00E14AC6">
      <w:pPr>
        <w:tabs>
          <w:tab w:val="left" w:pos="567"/>
          <w:tab w:val="left" w:pos="43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E271C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/>
        </w:rPr>
        <w:t xml:space="preserve"> </w:t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E14AC6">
        <w:rPr>
          <w:rFonts w:ascii="TH SarabunPSK" w:hAnsi="TH SarabunPSK" w:cs="TH SarabunPSK"/>
          <w:u w:val="dotted"/>
        </w:rPr>
        <w:tab/>
      </w:r>
      <w:r w:rsidR="00CD2371" w:rsidRPr="00CD2371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CD237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โทรศัพท์</w:t>
      </w:r>
      <w:r w:rsidR="00E14AC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u w:val="dotted"/>
          <w:shd w:val="clear" w:color="auto" w:fill="FFFFFF"/>
        </w:rPr>
        <w:tab/>
      </w:r>
      <w:r w:rsidRPr="00CD2371">
        <w:rPr>
          <w:rFonts w:ascii="TH SarabunIT๙" w:hAnsi="TH SarabunIT๙" w:cs="TH SarabunIT๙" w:hint="cs"/>
          <w:b/>
          <w:bCs/>
          <w:sz w:val="32"/>
          <w:szCs w:val="32"/>
          <w:cs/>
        </w:rPr>
        <w:t>โทรสาร</w:t>
      </w:r>
      <w:r w:rsidR="00CD2371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shd w:val="clear" w:color="auto" w:fill="FFFFFF"/>
        </w:rPr>
        <w:t xml:space="preserve"> </w:t>
      </w:r>
      <w:r w:rsidR="00E14AC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u w:val="dotted"/>
          <w:shd w:val="clear" w:color="auto" w:fill="FFFFFF"/>
        </w:rPr>
        <w:tab/>
      </w:r>
      <w:r w:rsidR="00E14AC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u w:val="dotted"/>
          <w:shd w:val="clear" w:color="auto" w:fill="FFFFFF"/>
        </w:rPr>
        <w:tab/>
      </w:r>
      <w:r w:rsidR="00E14AC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u w:val="dotted"/>
          <w:shd w:val="clear" w:color="auto" w:fill="FFFFFF"/>
        </w:rPr>
        <w:tab/>
      </w:r>
      <w:r w:rsidR="00E14AC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u w:val="dotted"/>
          <w:shd w:val="clear" w:color="auto" w:fill="FFFFFF"/>
        </w:rPr>
        <w:tab/>
      </w:r>
      <w:r w:rsidR="00E14AC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u w:val="dotted"/>
          <w:shd w:val="clear" w:color="auto" w:fill="FFFFFF"/>
        </w:rPr>
        <w:tab/>
      </w:r>
    </w:p>
    <w:p w:rsidR="003E271C" w:rsidRPr="00E14AC6" w:rsidRDefault="003E271C" w:rsidP="00E14AC6">
      <w:pPr>
        <w:tabs>
          <w:tab w:val="left" w:pos="567"/>
          <w:tab w:val="left" w:pos="4395"/>
        </w:tabs>
        <w:spacing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CD2371">
        <w:rPr>
          <w:rFonts w:ascii="TH SarabunIT๙" w:hAnsi="TH SarabunIT๙" w:cs="TH SarabunIT๙" w:hint="cs"/>
          <w:b/>
          <w:bCs/>
          <w:sz w:val="32"/>
          <w:szCs w:val="32"/>
          <w:cs/>
        </w:rPr>
        <w:t>มือถือ</w:t>
      </w:r>
      <w:r w:rsidR="00E14AC6">
        <w:rPr>
          <w:rFonts w:ascii="TH SarabunIT๙" w:hAnsi="TH SarabunIT๙" w:cs="TH SarabunIT๙"/>
          <w:sz w:val="32"/>
          <w:szCs w:val="32"/>
        </w:rPr>
        <w:t xml:space="preserve"> </w:t>
      </w:r>
      <w:r w:rsidR="00E14AC6">
        <w:rPr>
          <w:rFonts w:ascii="TH SarabunIT๙" w:hAnsi="TH SarabunIT๙" w:cs="TH SarabunIT๙" w:hint="cs"/>
          <w:sz w:val="32"/>
          <w:szCs w:val="32"/>
          <w:cs/>
        </w:rPr>
        <w:t>(โปรดระบุ)</w:t>
      </w:r>
      <w:r w:rsidR="00E14AC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CD2371">
        <w:rPr>
          <w:rFonts w:ascii="TH SarabunIT๙" w:hAnsi="TH SarabunIT๙" w:cs="TH SarabunIT๙"/>
          <w:b/>
          <w:bCs/>
          <w:sz w:val="32"/>
          <w:szCs w:val="32"/>
        </w:rPr>
        <w:t>E-mail</w:t>
      </w:r>
      <w:r w:rsidR="00E00A95">
        <w:rPr>
          <w:rFonts w:ascii="TH SarabunIT๙" w:hAnsi="TH SarabunIT๙" w:cs="TH SarabunIT๙"/>
          <w:sz w:val="32"/>
          <w:szCs w:val="32"/>
        </w:rPr>
        <w:t xml:space="preserve"> </w:t>
      </w:r>
      <w:r w:rsidR="00E14AC6">
        <w:rPr>
          <w:rFonts w:ascii="TH SarabunIT๙" w:hAnsi="TH SarabunIT๙" w:cs="TH SarabunIT๙"/>
          <w:sz w:val="32"/>
          <w:szCs w:val="32"/>
          <w:u w:val="dotted"/>
        </w:rPr>
        <w:tab/>
      </w:r>
      <w:r w:rsidR="00E14AC6">
        <w:rPr>
          <w:rFonts w:ascii="TH SarabunIT๙" w:hAnsi="TH SarabunIT๙" w:cs="TH SarabunIT๙"/>
          <w:sz w:val="32"/>
          <w:szCs w:val="32"/>
          <w:u w:val="dotted"/>
        </w:rPr>
        <w:tab/>
      </w:r>
      <w:r w:rsidR="00E14AC6">
        <w:rPr>
          <w:rFonts w:ascii="TH SarabunIT๙" w:hAnsi="TH SarabunIT๙" w:cs="TH SarabunIT๙"/>
          <w:sz w:val="32"/>
          <w:szCs w:val="32"/>
          <w:u w:val="dotted"/>
        </w:rPr>
        <w:tab/>
      </w:r>
      <w:r w:rsidR="00E14AC6">
        <w:rPr>
          <w:rFonts w:ascii="TH SarabunIT๙" w:hAnsi="TH SarabunIT๙" w:cs="TH SarabunIT๙"/>
          <w:sz w:val="32"/>
          <w:szCs w:val="32"/>
          <w:u w:val="dotted"/>
        </w:rPr>
        <w:tab/>
      </w:r>
      <w:r w:rsidR="00E14AC6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7C20A3" w:rsidRDefault="00127883" w:rsidP="00CD237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7C20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C20A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ลักษณะการนำเสนอผลงาน</w:t>
      </w:r>
    </w:p>
    <w:p w:rsidR="007C20A3" w:rsidRDefault="00B350A8" w:rsidP="00CD237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B1E6C" wp14:editId="563AC710">
                <wp:simplePos x="0" y="0"/>
                <wp:positionH relativeFrom="column">
                  <wp:posOffset>2743200</wp:posOffset>
                </wp:positionH>
                <wp:positionV relativeFrom="paragraph">
                  <wp:posOffset>38100</wp:posOffset>
                </wp:positionV>
                <wp:extent cx="21907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D9C73" id="Rectangle 2" o:spid="_x0000_s1026" style="position:absolute;margin-left:3in;margin-top:3pt;width:17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" fillcolor="window" strokecolor="windowText"/>
            </w:pict>
          </mc:Fallback>
        </mc:AlternateContent>
      </w:r>
      <w:r w:rsidR="007C20A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CBC77" wp14:editId="19E6C99F">
                <wp:simplePos x="0" y="0"/>
                <wp:positionH relativeFrom="column">
                  <wp:posOffset>466725</wp:posOffset>
                </wp:positionH>
                <wp:positionV relativeFrom="paragraph">
                  <wp:posOffset>27305</wp:posOffset>
                </wp:positionV>
                <wp:extent cx="21907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E570FC" id="Rectangle 1" o:spid="_x0000_s1026" style="position:absolute;margin-left:36.75pt;margin-top:2.15pt;width:17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" fillcolor="white [3201]" strokecolor="black [3200]"/>
            </w:pict>
          </mc:Fallback>
        </mc:AlternateContent>
      </w:r>
      <w:r w:rsidR="007C2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2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20A3" w:rsidRPr="00D2494E">
        <w:rPr>
          <w:rFonts w:ascii="TH SarabunIT๙" w:hAnsi="TH SarabunIT๙" w:cs="TH SarabunIT๙" w:hint="cs"/>
          <w:sz w:val="32"/>
          <w:szCs w:val="32"/>
          <w:cs/>
        </w:rPr>
        <w:t>โปสเตอร์</w:t>
      </w:r>
      <w:r w:rsidR="007C2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2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C20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2494E">
        <w:rPr>
          <w:rFonts w:ascii="TH SarabunIT๙" w:hAnsi="TH SarabunIT๙" w:cs="TH SarabunIT๙" w:hint="cs"/>
          <w:sz w:val="32"/>
          <w:szCs w:val="32"/>
          <w:cs/>
        </w:rPr>
        <w:t>โปสเตอร์ + ผลิตภัณฑ์</w:t>
      </w:r>
    </w:p>
    <w:p w:rsidR="00127883" w:rsidRDefault="003E271C" w:rsidP="00CD2371">
      <w:p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441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เนื้อหาโดยย่อ</w:t>
      </w:r>
      <w:r w:rsidR="00D441C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41C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เพื่อจัดทำโปสเตอร์</w:t>
      </w:r>
    </w:p>
    <w:p w:rsidR="00E00A95" w:rsidRDefault="00D441CF" w:rsidP="001F162B">
      <w:pPr>
        <w:spacing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แนบเนื้อหาผลงานประมาณ </w:t>
      </w:r>
      <w:r>
        <w:rPr>
          <w:rFonts w:ascii="TH SarabunPSK" w:hAnsi="TH SarabunPSK" w:cs="TH SarabunPSK" w:hint="cs"/>
          <w:sz w:val="32"/>
          <w:szCs w:val="32"/>
        </w:rPr>
        <w:t>½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หน้ากระดาษ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4 เป็นไฟล์ </w:t>
      </w:r>
      <w:r w:rsidRPr="00DC44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.</w:t>
      </w:r>
      <w:r w:rsidRPr="00DC44C0">
        <w:rPr>
          <w:rFonts w:ascii="TH SarabunPSK" w:hAnsi="TH SarabunPSK" w:cs="TH SarabunPSK"/>
          <w:b/>
          <w:bCs/>
          <w:sz w:val="32"/>
          <w:szCs w:val="32"/>
          <w:u w:val="single"/>
        </w:rPr>
        <w:t>DOC</w:t>
      </w:r>
    </w:p>
    <w:p w:rsidR="00DC44C0" w:rsidRDefault="00DC44C0" w:rsidP="001F162B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C44C0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DC44C0">
        <w:rPr>
          <w:rFonts w:ascii="TH SarabunIT๙" w:hAnsi="TH SarabunIT๙" w:cs="TH SarabunIT๙" w:hint="cs"/>
          <w:sz w:val="32"/>
          <w:szCs w:val="32"/>
          <w:cs/>
        </w:rPr>
        <w:t>แนบรูปภาพผลงาน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เป็นไฟล์ </w:t>
      </w:r>
      <w:r w:rsidRPr="00DC44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</w:t>
      </w:r>
      <w:r w:rsidRPr="00DC44C0">
        <w:rPr>
          <w:rFonts w:ascii="TH SarabunIT๙" w:hAnsi="TH SarabunIT๙" w:cs="TH SarabunIT๙"/>
          <w:b/>
          <w:bCs/>
          <w:sz w:val="32"/>
          <w:szCs w:val="32"/>
          <w:u w:val="single"/>
        </w:rPr>
        <w:t>JPG</w:t>
      </w:r>
    </w:p>
    <w:p w:rsidR="00DC44C0" w:rsidRDefault="00DC44C0" w:rsidP="00DC44C0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F00DD" w:rsidRDefault="005F00DD" w:rsidP="00DC44C0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p w:rsidR="005F00DD" w:rsidRPr="00B7524E" w:rsidRDefault="005F00DD" w:rsidP="005F00DD">
      <w:pPr>
        <w:pStyle w:val="Default"/>
        <w:rPr>
          <w:b/>
          <w:bCs/>
        </w:rPr>
      </w:pPr>
    </w:p>
    <w:p w:rsidR="005F00DD" w:rsidRPr="00132C4B" w:rsidRDefault="005F00DD" w:rsidP="005F00DD">
      <w:pPr>
        <w:tabs>
          <w:tab w:val="left" w:pos="2717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Pr="00132C4B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ค่าใช้จ่ายในกรณีที่มีผลิตภัณฑ์เพิ่มเติม</w:t>
      </w:r>
      <w:r w:rsidRPr="00132C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2C4B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กรณีนำเสนอด้วย</w:t>
      </w:r>
      <w:r w:rsidRPr="00132C4B">
        <w:rPr>
          <w:rFonts w:ascii="TH SarabunIT๙" w:hAnsi="TH SarabunIT๙" w:cs="TH SarabunIT๙"/>
          <w:b/>
          <w:bCs/>
          <w:sz w:val="32"/>
          <w:szCs w:val="32"/>
          <w:cs/>
        </w:rPr>
        <w:t>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   ****กรุณาเก็บใบเสร็จในการใช้จ่ายเงิน เพื่อใช้เป็นหลักฐานในการเบิกค่าใช้จ่าย****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404"/>
        <w:gridCol w:w="1134"/>
        <w:gridCol w:w="1247"/>
        <w:gridCol w:w="1559"/>
        <w:gridCol w:w="1560"/>
      </w:tblGrid>
      <w:tr w:rsidR="005F00DD" w:rsidRPr="00536CA6" w:rsidTr="003E7EF8">
        <w:tc>
          <w:tcPr>
            <w:tcW w:w="80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6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F00DD" w:rsidRPr="00536CA6" w:rsidTr="003E7EF8">
        <w:tc>
          <w:tcPr>
            <w:tcW w:w="80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หมวดค่าวัสดุ</w:t>
            </w:r>
            <w:r w:rsidRPr="00536C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(ระบุ รายการ จำนวน ราคาต่อหน่วย จำนวนเงิน มาให้เรียบร้อย)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  <w:r w:rsidRPr="00536CA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6CA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BC631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BC631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BC631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BC631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0D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BC631D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rPr>
          <w:trHeight w:val="283"/>
        </w:trPr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F1794E" w:rsidTr="005F00DD">
        <w:tc>
          <w:tcPr>
            <w:tcW w:w="7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F00DD" w:rsidRPr="00F1794E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0DD" w:rsidRPr="00536CA6" w:rsidTr="003E7EF8">
        <w:tc>
          <w:tcPr>
            <w:tcW w:w="64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00DD" w:rsidRPr="00BE59D7" w:rsidRDefault="005F00DD" w:rsidP="005F00D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E59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เป็นเงิน</w:t>
            </w:r>
            <w:r w:rsidRPr="00BE59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DD" w:rsidRPr="00BE59D7" w:rsidRDefault="005F00DD" w:rsidP="003E7EF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0DD" w:rsidRPr="00536CA6" w:rsidRDefault="005F00DD" w:rsidP="003E7E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F00DD" w:rsidRDefault="00D2494E" w:rsidP="00DC44C0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536C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DE21" wp14:editId="0FC78696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951855" cy="952500"/>
                <wp:effectExtent l="0" t="0" r="0" b="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1855" cy="9525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F00DD" w:rsidRDefault="005F00DD" w:rsidP="005F00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B2F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</w:t>
                            </w:r>
                            <w:r w:rsidRPr="003B2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B2F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ฟอร์มกลับ</w:t>
                            </w:r>
                            <w:r w:rsidRPr="003B2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 w:rsidRPr="003B2F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B2F8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สถาบัน</w:t>
                            </w:r>
                            <w:r w:rsidRPr="003B2F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วิจัยและพัฒนา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มหาวิทยาลัยเทคโนโลยีราชมงคลพระนคร</w:t>
                            </w:r>
                          </w:p>
                          <w:p w:rsidR="005F00DD" w:rsidRPr="00D2494E" w:rsidRDefault="005F00DD" w:rsidP="005F00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ภายในวัน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ที่ 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มีนาคม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255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โดยแนบข้อมูลใส่ แผ่น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CD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หรือ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E-mail :</w:t>
                            </w:r>
                            <w:r w:rsidRPr="00D249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4" w:history="1">
                              <w:r w:rsidRPr="00D2494E">
                                <w:rPr>
                                  <w:rStyle w:val="Hyperlink"/>
                                  <w:rFonts w:ascii="TH SarabunPSK" w:hAnsi="TH SarabunPSK" w:cs="TH SarabunPSK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n_n13@hotmail.com</w:t>
                              </w:r>
                            </w:hyperlink>
                          </w:p>
                          <w:p w:rsidR="005F00DD" w:rsidRPr="005F00DD" w:rsidRDefault="00D2494E" w:rsidP="005F00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โทรศัพท์ 0 2665 3777 ต่อ 6097 , 6094 โทรศัพท์เคลื่อนที่ 097 237 8483</w:t>
                            </w:r>
                          </w:p>
                          <w:p w:rsidR="005F00DD" w:rsidRPr="003B2F8F" w:rsidRDefault="005F00DD" w:rsidP="005F00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5F00DD" w:rsidRPr="00395A28" w:rsidRDefault="005F00DD" w:rsidP="005F00D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  <w:p w:rsidR="005F00DD" w:rsidRPr="00395A28" w:rsidRDefault="005F00DD" w:rsidP="005F00DD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5DE21" id="สี่เหลี่ยมผืนผ้า 11" o:spid="_x0000_s1026" style="position:absolute;left:0;text-align:left;margin-left:0;margin-top:28.1pt;width:468.65pt;height: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" filled="f" stroked="f" strokeweight=".25pt">
                <v:path arrowok="t"/>
                <v:textbox>
                  <w:txbxContent>
                    <w:p w:rsidR="005F00DD" w:rsidRDefault="005F00DD" w:rsidP="005F00D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B2F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</w:t>
                      </w:r>
                      <w:r w:rsidRPr="003B2F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B2F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ฟอร์มกลับ</w:t>
                      </w:r>
                      <w:r w:rsidRPr="003B2F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มาที่</w:t>
                      </w:r>
                      <w:r w:rsidRPr="003B2F8F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B2F8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สถาบัน</w:t>
                      </w:r>
                      <w:r w:rsidRPr="003B2F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วิจัยและพัฒนา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มหาวิทยาลัยเทคโนโลยีราชมงคลพระนคร</w:t>
                      </w:r>
                    </w:p>
                    <w:p w:rsidR="005F00DD" w:rsidRPr="00D2494E" w:rsidRDefault="005F00DD" w:rsidP="005F00D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ภายในวัน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ที่ 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มีนาคม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255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โดยแนบข้อมูลใส่ แผ่น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CD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หรือ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E-mail :</w:t>
                      </w:r>
                      <w:r w:rsidRPr="00D2494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hyperlink r:id="rId5" w:history="1">
                        <w:r w:rsidRPr="00D2494E">
                          <w:rPr>
                            <w:rStyle w:val="Hyperlink"/>
                            <w:rFonts w:ascii="TH SarabunPSK" w:hAnsi="TH SarabunPSK" w:cs="TH SarabunPSK"/>
                            <w:color w:val="auto"/>
                            <w:sz w:val="32"/>
                            <w:szCs w:val="32"/>
                            <w:u w:val="none"/>
                          </w:rPr>
                          <w:t>n_n13@hotmail.com</w:t>
                        </w:r>
                      </w:hyperlink>
                    </w:p>
                    <w:p w:rsidR="005F00DD" w:rsidRPr="005F00DD" w:rsidRDefault="00D2494E" w:rsidP="005F00DD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โทรศัพท์ 0 2665 3777 ต่อ 6097 , 6094 โทรศัพท์เคลื่อนที่ 097 237 8483</w:t>
                      </w:r>
                    </w:p>
                    <w:p w:rsidR="005F00DD" w:rsidRPr="003B2F8F" w:rsidRDefault="005F00DD" w:rsidP="005F00D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5F00DD" w:rsidRPr="00395A28" w:rsidRDefault="005F00DD" w:rsidP="005F00D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D0D0D"/>
                          <w:sz w:val="32"/>
                          <w:szCs w:val="32"/>
                        </w:rPr>
                      </w:pPr>
                    </w:p>
                    <w:p w:rsidR="005F00DD" w:rsidRPr="00395A28" w:rsidRDefault="005F00DD" w:rsidP="005F00DD">
                      <w:pPr>
                        <w:jc w:val="center"/>
                        <w:rPr>
                          <w:color w:val="0D0D0D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F00DD" w:rsidRPr="00DC44C0" w:rsidRDefault="005F00DD" w:rsidP="00DC44C0">
      <w:pPr>
        <w:spacing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</w:p>
    <w:sectPr w:rsidR="005F00DD" w:rsidRPr="00DC44C0" w:rsidSect="00DC44C0">
      <w:pgSz w:w="11906" w:h="16838"/>
      <w:pgMar w:top="1418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8B"/>
    <w:rsid w:val="00127883"/>
    <w:rsid w:val="00170C51"/>
    <w:rsid w:val="001F162B"/>
    <w:rsid w:val="003E271C"/>
    <w:rsid w:val="005F00DD"/>
    <w:rsid w:val="0071368B"/>
    <w:rsid w:val="007C20A3"/>
    <w:rsid w:val="009C32C7"/>
    <w:rsid w:val="00B350A8"/>
    <w:rsid w:val="00CD2371"/>
    <w:rsid w:val="00D2494E"/>
    <w:rsid w:val="00D441CF"/>
    <w:rsid w:val="00DC44C0"/>
    <w:rsid w:val="00E00A95"/>
    <w:rsid w:val="00E14AC6"/>
    <w:rsid w:val="00E31660"/>
    <w:rsid w:val="00E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F7C035-8565-44D6-ACE3-50BF0E7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371"/>
    <w:rPr>
      <w:b/>
      <w:bCs/>
    </w:rPr>
  </w:style>
  <w:style w:type="character" w:customStyle="1" w:styleId="apple-converted-space">
    <w:name w:val="apple-converted-space"/>
    <w:basedOn w:val="DefaultParagraphFont"/>
    <w:rsid w:val="00CD2371"/>
  </w:style>
  <w:style w:type="paragraph" w:customStyle="1" w:styleId="Default">
    <w:name w:val="Default"/>
    <w:rsid w:val="005F00D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_n13@hotmail.com" TargetMode="External"/><Relationship Id="rId4" Type="http://schemas.openxmlformats.org/officeDocument/2006/relationships/hyperlink" Target="mailto:n_n13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Rmutp</dc:creator>
  <cp:lastModifiedBy>Rmutp</cp:lastModifiedBy>
  <cp:revision>2</cp:revision>
  <dcterms:created xsi:type="dcterms:W3CDTF">2016-03-16T10:13:00Z</dcterms:created>
  <dcterms:modified xsi:type="dcterms:W3CDTF">2016-03-16T10:13:00Z</dcterms:modified>
</cp:coreProperties>
</file>